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Льва Толстого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Николая Васильева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02:00; 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